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84" w:rsidRDefault="00B56754" w:rsidP="00B567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№ 1 , был проведен кру</w:t>
      </w:r>
      <w:r w:rsidR="00FE6784">
        <w:rPr>
          <w:rFonts w:ascii="Times New Roman" w:hAnsi="Times New Roman" w:cs="Times New Roman"/>
          <w:sz w:val="28"/>
          <w:szCs w:val="28"/>
        </w:rPr>
        <w:t xml:space="preserve">глый стол на тему « Играем – речь детей развиваем!» </w:t>
      </w:r>
    </w:p>
    <w:p w:rsidR="00672D5C" w:rsidRDefault="00B56754" w:rsidP="00B567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представилась возможность узнать</w:t>
      </w:r>
      <w:r w:rsidR="00FE67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что такое сенсомоторное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витие, о его целях и задачах</w:t>
      </w:r>
      <w:r w:rsidR="00FE6784">
        <w:rPr>
          <w:rFonts w:ascii="Times New Roman" w:hAnsi="Times New Roman" w:cs="Times New Roman"/>
          <w:sz w:val="28"/>
          <w:szCs w:val="28"/>
        </w:rPr>
        <w:t xml:space="preserve"> в младшем дошкольном возрасте.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ак  же в ходе мероприятия родители приняли участие в изготовлении игры на развитие мелкой моторики пальцев, усидчивость и  знание основных цв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тов. </w:t>
      </w:r>
    </w:p>
    <w:p w:rsidR="00B56754" w:rsidRDefault="00B56754" w:rsidP="00B567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FE6784">
        <w:rPr>
          <w:rFonts w:ascii="Times New Roman" w:hAnsi="Times New Roman" w:cs="Times New Roman"/>
          <w:sz w:val="28"/>
          <w:szCs w:val="28"/>
        </w:rPr>
        <w:t xml:space="preserve">окончилось небольшим сюрпризом! </w:t>
      </w:r>
      <w:r>
        <w:rPr>
          <w:rFonts w:ascii="Times New Roman" w:hAnsi="Times New Roman" w:cs="Times New Roman"/>
          <w:sz w:val="28"/>
          <w:szCs w:val="28"/>
        </w:rPr>
        <w:t xml:space="preserve"> После выполненной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ты было устроено чаепитие с бубликами! </w:t>
      </w:r>
    </w:p>
    <w:p w:rsidR="00FE6784" w:rsidRPr="00B56754" w:rsidRDefault="00FE6784" w:rsidP="00B567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4308"/>
            <wp:effectExtent l="19050" t="0" r="3175" b="0"/>
            <wp:docPr id="1" name="Рисунок 1" descr="C:\Users\User\Pictures\круглый стол октябрь мотыль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круглый стол октябрь мотыль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6784" w:rsidRPr="00B56754" w:rsidSect="0041631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177"/>
    <w:multiLevelType w:val="multilevel"/>
    <w:tmpl w:val="5AF8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94A5E"/>
    <w:multiLevelType w:val="multilevel"/>
    <w:tmpl w:val="8984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15247"/>
    <w:multiLevelType w:val="multilevel"/>
    <w:tmpl w:val="7578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162C8"/>
    <w:multiLevelType w:val="hybridMultilevel"/>
    <w:tmpl w:val="9D6A9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45C0"/>
    <w:multiLevelType w:val="hybridMultilevel"/>
    <w:tmpl w:val="4ECC6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71CA8"/>
    <w:multiLevelType w:val="hybridMultilevel"/>
    <w:tmpl w:val="09D8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275D4"/>
    <w:multiLevelType w:val="multilevel"/>
    <w:tmpl w:val="1BCE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61BF1"/>
    <w:multiLevelType w:val="multilevel"/>
    <w:tmpl w:val="314C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C84943"/>
    <w:multiLevelType w:val="multilevel"/>
    <w:tmpl w:val="CA6A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A94D0D"/>
    <w:multiLevelType w:val="hybridMultilevel"/>
    <w:tmpl w:val="CA301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59963AC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6E50"/>
    <w:multiLevelType w:val="multilevel"/>
    <w:tmpl w:val="8650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A07AB"/>
    <w:multiLevelType w:val="multilevel"/>
    <w:tmpl w:val="DB0C1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9F711D"/>
    <w:multiLevelType w:val="multilevel"/>
    <w:tmpl w:val="8F6C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6476A8"/>
    <w:multiLevelType w:val="multilevel"/>
    <w:tmpl w:val="9680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6A74DE"/>
    <w:multiLevelType w:val="multilevel"/>
    <w:tmpl w:val="84A29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074C42"/>
    <w:multiLevelType w:val="multilevel"/>
    <w:tmpl w:val="9236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2C3DD3"/>
    <w:multiLevelType w:val="multilevel"/>
    <w:tmpl w:val="14A6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825F2D"/>
    <w:multiLevelType w:val="multilevel"/>
    <w:tmpl w:val="308E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DA6DFA"/>
    <w:multiLevelType w:val="multilevel"/>
    <w:tmpl w:val="9854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E83088"/>
    <w:multiLevelType w:val="hybridMultilevel"/>
    <w:tmpl w:val="F6CA5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501FBE"/>
    <w:multiLevelType w:val="multilevel"/>
    <w:tmpl w:val="E98C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2C73DC"/>
    <w:multiLevelType w:val="hybridMultilevel"/>
    <w:tmpl w:val="81541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EF6174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F47EF"/>
    <w:multiLevelType w:val="multilevel"/>
    <w:tmpl w:val="B770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12"/>
  </w:num>
  <w:num w:numId="6">
    <w:abstractNumId w:val="20"/>
  </w:num>
  <w:num w:numId="7">
    <w:abstractNumId w:val="6"/>
  </w:num>
  <w:num w:numId="8">
    <w:abstractNumId w:val="18"/>
  </w:num>
  <w:num w:numId="9">
    <w:abstractNumId w:val="16"/>
  </w:num>
  <w:num w:numId="10">
    <w:abstractNumId w:val="11"/>
  </w:num>
  <w:num w:numId="11">
    <w:abstractNumId w:val="22"/>
  </w:num>
  <w:num w:numId="12">
    <w:abstractNumId w:val="7"/>
  </w:num>
  <w:num w:numId="13">
    <w:abstractNumId w:val="17"/>
  </w:num>
  <w:num w:numId="14">
    <w:abstractNumId w:val="0"/>
  </w:num>
  <w:num w:numId="15">
    <w:abstractNumId w:val="13"/>
  </w:num>
  <w:num w:numId="16">
    <w:abstractNumId w:val="10"/>
  </w:num>
  <w:num w:numId="17">
    <w:abstractNumId w:val="14"/>
  </w:num>
  <w:num w:numId="18">
    <w:abstractNumId w:val="15"/>
  </w:num>
  <w:num w:numId="19">
    <w:abstractNumId w:val="1"/>
  </w:num>
  <w:num w:numId="20">
    <w:abstractNumId w:val="5"/>
  </w:num>
  <w:num w:numId="21">
    <w:abstractNumId w:val="19"/>
  </w:num>
  <w:num w:numId="22">
    <w:abstractNumId w:val="4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EF4D05"/>
    <w:rsid w:val="00053B57"/>
    <w:rsid w:val="00055A68"/>
    <w:rsid w:val="000A4CDF"/>
    <w:rsid w:val="00181D02"/>
    <w:rsid w:val="001E5D4B"/>
    <w:rsid w:val="00252FA1"/>
    <w:rsid w:val="002F1792"/>
    <w:rsid w:val="003164BD"/>
    <w:rsid w:val="003A09D6"/>
    <w:rsid w:val="003B7B4C"/>
    <w:rsid w:val="00416310"/>
    <w:rsid w:val="004313F5"/>
    <w:rsid w:val="00492163"/>
    <w:rsid w:val="004D22DE"/>
    <w:rsid w:val="005147CB"/>
    <w:rsid w:val="00562CCB"/>
    <w:rsid w:val="005B6CE0"/>
    <w:rsid w:val="005F4629"/>
    <w:rsid w:val="00672D5C"/>
    <w:rsid w:val="006F5928"/>
    <w:rsid w:val="00754164"/>
    <w:rsid w:val="007D3A7C"/>
    <w:rsid w:val="0080086D"/>
    <w:rsid w:val="008073FB"/>
    <w:rsid w:val="00A10D8B"/>
    <w:rsid w:val="00A20813"/>
    <w:rsid w:val="00A45B01"/>
    <w:rsid w:val="00A6339F"/>
    <w:rsid w:val="00A8401F"/>
    <w:rsid w:val="00AC57EA"/>
    <w:rsid w:val="00B14A8C"/>
    <w:rsid w:val="00B56754"/>
    <w:rsid w:val="00C17C16"/>
    <w:rsid w:val="00CA199B"/>
    <w:rsid w:val="00CD2816"/>
    <w:rsid w:val="00CE10A5"/>
    <w:rsid w:val="00D97DF6"/>
    <w:rsid w:val="00EF4D05"/>
    <w:rsid w:val="00F16C59"/>
    <w:rsid w:val="00FB3ECE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05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672D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5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EF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4D05"/>
    <w:rPr>
      <w:color w:val="0000FF"/>
      <w:u w:val="single"/>
    </w:rPr>
  </w:style>
  <w:style w:type="character" w:styleId="a6">
    <w:name w:val="Strong"/>
    <w:basedOn w:val="a0"/>
    <w:uiPriority w:val="22"/>
    <w:qFormat/>
    <w:rsid w:val="00EF4D05"/>
    <w:rPr>
      <w:b/>
      <w:bCs/>
    </w:rPr>
  </w:style>
  <w:style w:type="paragraph" w:customStyle="1" w:styleId="c0">
    <w:name w:val="c0"/>
    <w:basedOn w:val="a"/>
    <w:rsid w:val="00EF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4D05"/>
  </w:style>
  <w:style w:type="character" w:customStyle="1" w:styleId="c15">
    <w:name w:val="c15"/>
    <w:basedOn w:val="a0"/>
    <w:rsid w:val="00EF4D05"/>
  </w:style>
  <w:style w:type="character" w:customStyle="1" w:styleId="c36">
    <w:name w:val="c36"/>
    <w:basedOn w:val="a0"/>
    <w:rsid w:val="00EF4D05"/>
  </w:style>
  <w:style w:type="paragraph" w:styleId="a7">
    <w:name w:val="Balloon Text"/>
    <w:basedOn w:val="a"/>
    <w:link w:val="a8"/>
    <w:uiPriority w:val="99"/>
    <w:semiHidden/>
    <w:unhideWhenUsed/>
    <w:rsid w:val="00EF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D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72D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672D5C"/>
    <w:rPr>
      <w:i/>
      <w:iCs/>
    </w:rPr>
  </w:style>
  <w:style w:type="paragraph" w:customStyle="1" w:styleId="c6">
    <w:name w:val="c6"/>
    <w:basedOn w:val="a"/>
    <w:rsid w:val="0075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4164"/>
  </w:style>
  <w:style w:type="character" w:customStyle="1" w:styleId="c2">
    <w:name w:val="c2"/>
    <w:basedOn w:val="a0"/>
    <w:rsid w:val="00CD2816"/>
  </w:style>
  <w:style w:type="paragraph" w:customStyle="1" w:styleId="c5">
    <w:name w:val="c5"/>
    <w:basedOn w:val="a"/>
    <w:rsid w:val="0005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001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982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2022-10-20T06:31:00Z</cp:lastPrinted>
  <dcterms:created xsi:type="dcterms:W3CDTF">2022-10-25T14:28:00Z</dcterms:created>
  <dcterms:modified xsi:type="dcterms:W3CDTF">2022-10-25T14:28:00Z</dcterms:modified>
</cp:coreProperties>
</file>