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F5D" w:rsidRPr="000F1F5D" w:rsidRDefault="000F1F5D" w:rsidP="000F1F5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F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Консультация для родителей</w:t>
      </w:r>
    </w:p>
    <w:p w:rsidR="000F1F5D" w:rsidRPr="000F1F5D" w:rsidRDefault="000F1F5D" w:rsidP="000F1F5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F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«Правила безопасности при катании с горок»</w:t>
      </w:r>
    </w:p>
    <w:p w:rsidR="000F1F5D" w:rsidRDefault="000F1F5D" w:rsidP="000F1F5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45EA" w:rsidRDefault="005145EA" w:rsidP="005145EA">
      <w:pPr>
        <w:tabs>
          <w:tab w:val="left" w:pos="3301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A7125B">
        <w:rPr>
          <w:rFonts w:ascii="Times New Roman" w:hAnsi="Times New Roman" w:cs="Times New Roman"/>
          <w:sz w:val="28"/>
          <w:szCs w:val="28"/>
        </w:rPr>
        <w:t xml:space="preserve">Воспитатель  </w:t>
      </w:r>
      <w:r>
        <w:rPr>
          <w:rFonts w:ascii="Times New Roman" w:hAnsi="Times New Roman" w:cs="Times New Roman"/>
          <w:sz w:val="28"/>
          <w:szCs w:val="28"/>
        </w:rPr>
        <w:t xml:space="preserve">младшей     </w:t>
      </w:r>
    </w:p>
    <w:p w:rsidR="000F1F5D" w:rsidRPr="005145EA" w:rsidRDefault="005145EA" w:rsidP="005145EA">
      <w:pPr>
        <w:tabs>
          <w:tab w:val="left" w:pos="3301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группы №4 Заморина А.А.</w:t>
      </w:r>
    </w:p>
    <w:p w:rsidR="000F1F5D" w:rsidRDefault="000F1F5D" w:rsidP="000F1F5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F5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721039" cy="2160000"/>
            <wp:effectExtent l="19050" t="0" r="3111" b="0"/>
            <wp:docPr id="2" name="Рисунок 1" descr="https://cdn1.imgbb.ru/community/98/981019/201702/dfcc16715c7eaea317f8bd9a4f36a6d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1.imgbb.ru/community/98/981019/201702/dfcc16715c7eaea317f8bd9a4f36a6d0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235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039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1F5D" w:rsidRDefault="000F1F5D" w:rsidP="000F1F5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1F5D" w:rsidRPr="000F1F5D" w:rsidRDefault="000F1F5D" w:rsidP="000F1F5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1F5D" w:rsidRDefault="000F1F5D" w:rsidP="001C40D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F1F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правила безопасности при катании с горок</w:t>
      </w:r>
    </w:p>
    <w:p w:rsidR="001C40DA" w:rsidRPr="000F1F5D" w:rsidRDefault="001C40DA" w:rsidP="001C40D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1F5D" w:rsidRPr="000F1F5D" w:rsidRDefault="000F1F5D" w:rsidP="000F1F5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 малышом младше 3 лет не стоит идти на оживлённую горку, с которой катаются дети 7-10 лет и старше.</w:t>
      </w:r>
    </w:p>
    <w:p w:rsidR="000F1F5D" w:rsidRPr="000F1F5D" w:rsidRDefault="000F1F5D" w:rsidP="000F1F5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Если горка вызывает у вас опасения, сначала прокатитесь с неё сами, без ребёнка - испытайте спуск.</w:t>
      </w:r>
    </w:p>
    <w:p w:rsidR="000F1F5D" w:rsidRPr="000F1F5D" w:rsidRDefault="000F1F5D" w:rsidP="000F1F5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Если ребёнок уже катается на разновозрастной “оживлённой” горке, обязательно следите за ним. Лучше всего, если кто-то из взрослых следит за спуском сверху, а кто-то снизу помогает детям быстро освобождать путь.</w:t>
      </w:r>
    </w:p>
    <w:p w:rsidR="000F1F5D" w:rsidRPr="000F1F5D" w:rsidRDefault="000F1F5D" w:rsidP="000F1F5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Ни в коем случае не используйте в качестве горок железнодорожные насыпи и горки вблизи проезжей части дорог.</w:t>
      </w:r>
    </w:p>
    <w:p w:rsidR="000F1F5D" w:rsidRPr="000F1F5D" w:rsidRDefault="000F1F5D" w:rsidP="000F1F5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Не оставляйте детей одних, без присмотра. Будьте рядом с ними во время всего процесса катания.</w:t>
      </w:r>
    </w:p>
    <w:p w:rsidR="000F1F5D" w:rsidRPr="000F1F5D" w:rsidRDefault="000F1F5D" w:rsidP="000F1F5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Малышей лучше катать с маленьких пологих снежных горок  в немноголюдных местах, при отсутствии деревьев, заборов и других препятствий.</w:t>
      </w:r>
    </w:p>
    <w:p w:rsidR="000F1F5D" w:rsidRDefault="000F1F5D" w:rsidP="000F1F5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Перед катанием лучше всего надеть на ребенка налокотники, наколенники и шлем.</w:t>
      </w:r>
    </w:p>
    <w:p w:rsidR="00D81227" w:rsidRDefault="00D81227" w:rsidP="000F1F5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1227" w:rsidRDefault="00D81227" w:rsidP="00D81227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4171950" cy="2790825"/>
            <wp:effectExtent l="0" t="0" r="0" b="0"/>
            <wp:docPr id="1" name="Рисунок 1" descr="H:\Фото+видео 4гр20\20200124_111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Фото+видео 4гр20\20200124_1112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0522" cy="278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1227" w:rsidRPr="000F1F5D" w:rsidRDefault="00D81227" w:rsidP="000F1F5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1F5D" w:rsidRDefault="000F1F5D" w:rsidP="000F1F5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F1F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 поведения на оживлённой горке</w:t>
      </w:r>
    </w:p>
    <w:p w:rsidR="001C40DA" w:rsidRPr="000F1F5D" w:rsidRDefault="001C40DA" w:rsidP="000F1F5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1F5D" w:rsidRPr="000F1F5D" w:rsidRDefault="000F1F5D" w:rsidP="000F1F5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Подниматься на снежную или ледяную горку следует только в месте подъема, оборудованном ступенями, запрещается подниматься на горку там, где навстречу скатываются другие.</w:t>
      </w:r>
    </w:p>
    <w:p w:rsidR="000F1F5D" w:rsidRPr="000F1F5D" w:rsidRDefault="000F1F5D" w:rsidP="000F1F5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Не съезжать, пока не отошёл в сторону предыдущий спускающийся.</w:t>
      </w:r>
    </w:p>
    <w:p w:rsidR="000F1F5D" w:rsidRPr="000F1F5D" w:rsidRDefault="000F1F5D" w:rsidP="000F1F5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Не задерживаться внизу, когда съехал, а поскорее отползать или откатываться в сторону.</w:t>
      </w:r>
    </w:p>
    <w:p w:rsidR="000F1F5D" w:rsidRPr="000F1F5D" w:rsidRDefault="000F1F5D" w:rsidP="000F1F5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Не перебегать ледяную дорожку.</w:t>
      </w:r>
    </w:p>
    <w:p w:rsidR="000F1F5D" w:rsidRPr="000F1F5D" w:rsidRDefault="000F1F5D" w:rsidP="000F1F5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Во избежание травматизма нельзя кататься, стоя на ногах и на корточках.</w:t>
      </w:r>
    </w:p>
    <w:p w:rsidR="000F1F5D" w:rsidRPr="000F1F5D" w:rsidRDefault="000F1F5D" w:rsidP="000F1F5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Стараться не съезжать спиной или головой вперёд (на животе), а всегда смотреть вперёд, как при спуске, так и при подъёме.</w:t>
      </w:r>
    </w:p>
    <w:p w:rsidR="000F1F5D" w:rsidRPr="000F1F5D" w:rsidRDefault="000F1F5D" w:rsidP="000F1F5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Если мимо горки идет прохожий, подождать, пока он пройдет, и только тогда совершать спуск.</w:t>
      </w:r>
    </w:p>
    <w:p w:rsidR="000F1F5D" w:rsidRPr="000F1F5D" w:rsidRDefault="000F1F5D" w:rsidP="000F1F5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Если уйти от столкновения (на пути дерево, человек т.д.) нельзя, то надо постараться завалиться на </w:t>
      </w:r>
      <w:r w:rsidR="001C40DA" w:rsidRPr="000F1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бок,</w:t>
      </w:r>
      <w:r w:rsidRPr="000F1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снег или откатиться в сторону от ледяной поверхности.</w:t>
      </w:r>
    </w:p>
    <w:p w:rsidR="000F1F5D" w:rsidRPr="000F1F5D" w:rsidRDefault="000F1F5D" w:rsidP="000F1F5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Избегать катания с горок с неровным ледовым покрытием.</w:t>
      </w:r>
    </w:p>
    <w:p w:rsidR="000F1F5D" w:rsidRPr="000F1F5D" w:rsidRDefault="000F1F5D" w:rsidP="000F1F5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При получении травмы немедленно оказать первую помощь пострадавшему, сообщить об этом в службу экстренного вызова 112.</w:t>
      </w:r>
    </w:p>
    <w:p w:rsidR="000F1F5D" w:rsidRPr="000F1F5D" w:rsidRDefault="000F1F5D" w:rsidP="000F1F5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При первых признаках обморожения, а также при плохом самочувствии, немедленно прекратить катание.</w:t>
      </w:r>
    </w:p>
    <w:p w:rsidR="000F1F5D" w:rsidRDefault="000F1F5D" w:rsidP="000F1F5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F1F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Средства для катания с горок</w:t>
      </w:r>
    </w:p>
    <w:p w:rsidR="001C40DA" w:rsidRPr="000F1F5D" w:rsidRDefault="001C40DA" w:rsidP="000F1F5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1F5D" w:rsidRPr="000F1F5D" w:rsidRDefault="000F1F5D" w:rsidP="000F1F5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сегодняшний день в вопросе выбора средств для катания с горок царит многообразие.</w:t>
      </w:r>
    </w:p>
    <w:p w:rsidR="000F1F5D" w:rsidRPr="000F1F5D" w:rsidRDefault="000F1F5D" w:rsidP="000F1F5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Делая выбор в пользу одного из них, прежде всего, обратите внимание на его безопасность для ребенка в случае непредвиденного падения, столкновения с крупным объектом и т.д.</w:t>
      </w:r>
    </w:p>
    <w:p w:rsidR="00D81227" w:rsidRDefault="00D81227" w:rsidP="000F1F5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F1F5D" w:rsidRDefault="000F1F5D" w:rsidP="000F1F5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F1F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Ледянка пластмассовая</w:t>
      </w:r>
    </w:p>
    <w:p w:rsidR="001C40DA" w:rsidRPr="000F1F5D" w:rsidRDefault="001C40DA" w:rsidP="000F1F5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1F5D" w:rsidRPr="000F1F5D" w:rsidRDefault="000F1F5D" w:rsidP="000F1F5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Рассчитана на детей от 3-х лет, малышам младшего возраста трудно ими управлять.</w:t>
      </w:r>
    </w:p>
    <w:p w:rsidR="000F1F5D" w:rsidRPr="000F1F5D" w:rsidRDefault="000F1F5D" w:rsidP="000F1F5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Самое простое и дешёвое приспособление для катания с горок зимой.</w:t>
      </w:r>
    </w:p>
    <w:p w:rsidR="000F1F5D" w:rsidRPr="000F1F5D" w:rsidRDefault="000F1F5D" w:rsidP="000F1F5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Предназначены они для одиночного катания по ледяным и накатанным снежным склонам.</w:t>
      </w:r>
    </w:p>
    <w:p w:rsidR="000F1F5D" w:rsidRPr="000F1F5D" w:rsidRDefault="000F1F5D" w:rsidP="000F1F5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Возможная опасность:</w:t>
      </w:r>
    </w:p>
    <w:p w:rsidR="000F1F5D" w:rsidRPr="000F1F5D" w:rsidRDefault="000F1F5D" w:rsidP="000F1F5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-ледянка в форме тарелки становится неуправляемой, если сесть в неё с ногами;</w:t>
      </w:r>
    </w:p>
    <w:p w:rsidR="000F1F5D" w:rsidRPr="000F1F5D" w:rsidRDefault="000F1F5D" w:rsidP="000F1F5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-ледянки не рассчитаны на трамплины или любые другие препятствия, т.к. любой резкий подскок на горке чреват неприятными последствиями для копчика и позвоночника ездока;</w:t>
      </w:r>
    </w:p>
    <w:p w:rsidR="000F1F5D" w:rsidRPr="000F1F5D" w:rsidRDefault="000F1F5D" w:rsidP="000F1F5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-ледянки в виде тарелки или корыта развивают очень большую скорость даже на рыхлом снегу, поэтому для маленьких и пугливых детей они не подходят;</w:t>
      </w:r>
    </w:p>
    <w:p w:rsidR="000F1F5D" w:rsidRPr="000F1F5D" w:rsidRDefault="000F1F5D" w:rsidP="000F1F5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-могут стать неуправляемыми на большой горке;</w:t>
      </w:r>
    </w:p>
    <w:p w:rsidR="000F1F5D" w:rsidRPr="000F1F5D" w:rsidRDefault="000F1F5D" w:rsidP="000F1F5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-могут заваливаться на бок и закручиваться;</w:t>
      </w:r>
    </w:p>
    <w:p w:rsidR="000F1F5D" w:rsidRPr="000F1F5D" w:rsidRDefault="000F1F5D" w:rsidP="000F1F5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 пластиковых ледянок наиболее безопасный вариант - ледянка в форме груши с длинной ручкой на конце. На ней можно быстро скатиться по накатанной или ледяной горке, при этом удобно рулить и тормозить.</w:t>
      </w:r>
    </w:p>
    <w:p w:rsidR="000F1F5D" w:rsidRDefault="000F1F5D" w:rsidP="000F1F5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F1F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Санки</w:t>
      </w:r>
    </w:p>
    <w:p w:rsidR="001C40DA" w:rsidRPr="000F1F5D" w:rsidRDefault="001C40DA" w:rsidP="000F1F5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1F5D" w:rsidRPr="000F1F5D" w:rsidRDefault="000F1F5D" w:rsidP="000F1F5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Рассчитан на одного-двух малышей возрастом от 4 до 10 лет.</w:t>
      </w:r>
    </w:p>
    <w:p w:rsidR="000F1F5D" w:rsidRPr="000F1F5D" w:rsidRDefault="000F1F5D" w:rsidP="000F1F5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Обычные санки подходят для снежных склонов.</w:t>
      </w:r>
    </w:p>
    <w:p w:rsidR="000F1F5D" w:rsidRPr="000F1F5D" w:rsidRDefault="000F1F5D" w:rsidP="000F1F5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рулить и тормозить ногами.</w:t>
      </w:r>
    </w:p>
    <w:p w:rsidR="000F1F5D" w:rsidRPr="000F1F5D" w:rsidRDefault="000F1F5D" w:rsidP="000F1F5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избежать опасного столкновения лучше всего завалиться на бок.</w:t>
      </w:r>
    </w:p>
    <w:p w:rsidR="000F1F5D" w:rsidRPr="000F1F5D" w:rsidRDefault="000F1F5D" w:rsidP="000F1F5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катания с горок предпочтительнее санки.</w:t>
      </w:r>
    </w:p>
    <w:p w:rsidR="000F1F5D" w:rsidRPr="000F1F5D" w:rsidRDefault="000F1F5D" w:rsidP="000F1F5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Несмотря на всю их жесткость, есть возможность контролировать направление движения.</w:t>
      </w:r>
    </w:p>
    <w:p w:rsidR="000F1F5D" w:rsidRPr="000F1F5D" w:rsidRDefault="000F1F5D" w:rsidP="000F1F5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Позволяют принимать более анатомическую сидячую позу, по сравнению с другими средствами для катания, что обеспечивает  меньшую вероятность возникновения </w:t>
      </w:r>
      <w:r w:rsidR="001C40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сгиба</w:t>
      </w:r>
      <w:r w:rsidR="001C40DA" w:rsidRPr="000F1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тельного</w:t>
      </w:r>
      <w:r w:rsidRPr="000F1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механизма травм, без удара, но с резким сгибанием туловища.</w:t>
      </w:r>
    </w:p>
    <w:p w:rsidR="000F1F5D" w:rsidRPr="000F1F5D" w:rsidRDefault="000F1F5D" w:rsidP="000F1F5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Возможная опасность:</w:t>
      </w:r>
    </w:p>
    <w:p w:rsidR="000F1F5D" w:rsidRPr="000F1F5D" w:rsidRDefault="000F1F5D" w:rsidP="000F1F5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следить за </w:t>
      </w:r>
      <w:r w:rsidR="001C40DA" w:rsidRPr="000F1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тем,</w:t>
      </w:r>
      <w:r w:rsidRPr="000F1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ребенок не запутался ногой в полозьях во время движения или слезая с санок.</w:t>
      </w:r>
    </w:p>
    <w:p w:rsidR="000F1F5D" w:rsidRDefault="000F1F5D" w:rsidP="000F1F5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F1F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Снегокат</w:t>
      </w:r>
    </w:p>
    <w:p w:rsidR="001C40DA" w:rsidRPr="000F1F5D" w:rsidRDefault="001C40DA" w:rsidP="000F1F5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1F5D" w:rsidRPr="000F1F5D" w:rsidRDefault="000F1F5D" w:rsidP="000F1F5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Рассчитан на одного-двух малышей возрастом от 5 до 10 лет.</w:t>
      </w:r>
    </w:p>
    <w:p w:rsidR="000F1F5D" w:rsidRPr="000F1F5D" w:rsidRDefault="000F1F5D" w:rsidP="000F1F5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Возможная опасность:</w:t>
      </w:r>
    </w:p>
    <w:p w:rsidR="000F1F5D" w:rsidRPr="000F1F5D" w:rsidRDefault="000F1F5D" w:rsidP="000F1F5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-снегокаты могут цепляться передним полозом за препятствие (корень дерева, бугорок снега) и переворачиваться;</w:t>
      </w:r>
    </w:p>
    <w:p w:rsidR="000F1F5D" w:rsidRPr="000F1F5D" w:rsidRDefault="000F1F5D" w:rsidP="000F1F5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 снегоката трудно слезть на большой скорости, а скорость это транспортное средство развивает немалую на любом склоне и разгоняется быстро;</w:t>
      </w:r>
    </w:p>
    <w:p w:rsidR="000F1F5D" w:rsidRPr="000F1F5D" w:rsidRDefault="000F1F5D" w:rsidP="000F1F5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-тормоза расположены спереди, что повышает риск перевернуться через голову при попытке резко затормозить;</w:t>
      </w:r>
    </w:p>
    <w:p w:rsidR="000F1F5D" w:rsidRPr="000F1F5D" w:rsidRDefault="000F1F5D" w:rsidP="000F1F5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-если взрослый едет с высокой горы вместе с ребёнком, посадив малыша спереди, рулить, тормозить и эвакуироваться в случае опасности им будет очень трудно.</w:t>
      </w:r>
    </w:p>
    <w:p w:rsidR="000F1F5D" w:rsidRDefault="000F1F5D" w:rsidP="000F1F5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F1F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Ватрушки</w:t>
      </w:r>
    </w:p>
    <w:p w:rsidR="001C40DA" w:rsidRPr="000F1F5D" w:rsidRDefault="001C40DA" w:rsidP="000F1F5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1F5D" w:rsidRPr="000F1F5D" w:rsidRDefault="000F1F5D" w:rsidP="000F1F5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Рассчитаны на возраст когда ребенок дотягивается до ручек и крепко за них держится.</w:t>
      </w:r>
    </w:p>
    <w:p w:rsidR="000F1F5D" w:rsidRPr="000F1F5D" w:rsidRDefault="000F1F5D" w:rsidP="000F1F5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Ватрушка лёгкая и отлично едет даже по совсем не накатанной горке.</w:t>
      </w:r>
    </w:p>
    <w:p w:rsidR="000F1F5D" w:rsidRPr="000F1F5D" w:rsidRDefault="000F1F5D" w:rsidP="000F1F5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 всего кататься на ватрушках с пологих снежных склонов без препятствий в виде деревьев, других людей и т.п.</w:t>
      </w:r>
    </w:p>
    <w:p w:rsidR="000F1F5D" w:rsidRPr="000F1F5D" w:rsidRDefault="000F1F5D" w:rsidP="000F1F5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Возможная опасность:</w:t>
      </w:r>
    </w:p>
    <w:p w:rsidR="000F1F5D" w:rsidRPr="000F1F5D" w:rsidRDefault="000F1F5D" w:rsidP="000F1F5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 только скорость движения возрастает, ватрушка становится довольно опасной: разгоняются ватрушки молниеносно, и скорость развивают выше, чем санки или снегокат на аналогичном склоне, а соскочить с ватрушки на скорости невозможно;</w:t>
      </w:r>
    </w:p>
    <w:p w:rsidR="000F1F5D" w:rsidRPr="000F1F5D" w:rsidRDefault="000F1F5D" w:rsidP="000F1F5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 ватрушках нельзя кататься с горок с трамплинами - при приземлении ватрушка сильно пружинит, можно получить сильные травмы спины и шейного отдела позвоночника;</w:t>
      </w:r>
    </w:p>
    <w:p w:rsidR="000F1F5D" w:rsidRPr="000F1F5D" w:rsidRDefault="000F1F5D" w:rsidP="000F1F5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-могут закручиваться вокруг своей оси во время спуска;</w:t>
      </w:r>
    </w:p>
    <w:p w:rsidR="000F1F5D" w:rsidRPr="000F1F5D" w:rsidRDefault="000F1F5D" w:rsidP="000F1F5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-неуправляемы и не оборудованы тормозным устройством;</w:t>
      </w:r>
    </w:p>
    <w:p w:rsidR="000F1F5D" w:rsidRDefault="000F1F5D" w:rsidP="000F1F5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Хороший вариант “ватрушки” - маленькая надувная ледянка (примерно 50 см в поперечнике) - завалиться на бок (слезть) легко.</w:t>
      </w:r>
    </w:p>
    <w:p w:rsidR="001C40DA" w:rsidRPr="000F1F5D" w:rsidRDefault="001C40DA" w:rsidP="000F1F5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1F5D" w:rsidRDefault="000F1F5D" w:rsidP="001C40D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F1F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Какие травмы чаще всего получают дети при катании с горок:</w:t>
      </w:r>
    </w:p>
    <w:p w:rsidR="001C40DA" w:rsidRPr="000F1F5D" w:rsidRDefault="001C40DA" w:rsidP="001C40D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1F5D" w:rsidRPr="000F1F5D" w:rsidRDefault="000F1F5D" w:rsidP="000F1F5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человек теряется в ориентировке нарушается координация и возникают высокоамплитудные движения в любых суставах организма. Отсюда травмы верхних конечностей и шейные миозиты, когда происходит резкий рывок головы, кроме того, можно получить перелом позвоночника.</w:t>
      </w:r>
    </w:p>
    <w:p w:rsidR="000F1F5D" w:rsidRPr="000F1F5D" w:rsidRDefault="000F1F5D" w:rsidP="000F1F5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Еще варианты травм - это сотрясения мозга, переломы конечностей, перелом костей таза, причем такой, что порой даже требует оперативного лечения.</w:t>
      </w:r>
    </w:p>
    <w:p w:rsidR="000F1F5D" w:rsidRPr="000F1F5D" w:rsidRDefault="000F1F5D" w:rsidP="000F1F5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 частые травмы, которые получают на “ватрушках” как раз те, что требуют госпитализации.</w:t>
      </w:r>
    </w:p>
    <w:p w:rsidR="000F1F5D" w:rsidRPr="000F1F5D" w:rsidRDefault="000F1F5D" w:rsidP="000F1F5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это - результат катания на различных неуправляемых средствах.</w:t>
      </w:r>
    </w:p>
    <w:p w:rsidR="000F1F5D" w:rsidRPr="000F1F5D" w:rsidRDefault="000F1F5D" w:rsidP="000F1F5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данным отделения травматологии и ортопедии Детской областной больницы</w:t>
      </w:r>
    </w:p>
    <w:p w:rsidR="000F1F5D" w:rsidRPr="000F1F5D" w:rsidRDefault="000F1F5D" w:rsidP="000F1F5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подавляющее количество </w:t>
      </w:r>
      <w:proofErr w:type="gramStart"/>
      <w:r w:rsidRPr="000F1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повреждений позвоночника, полученных в зимний сезон были</w:t>
      </w:r>
      <w:proofErr w:type="gramEnd"/>
      <w:r w:rsidRPr="000F1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получены детьми именно после катания на "ватрушках".</w:t>
      </w:r>
    </w:p>
    <w:p w:rsidR="000F1F5D" w:rsidRPr="000F1F5D" w:rsidRDefault="000F1F5D" w:rsidP="000F1F5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Советы от детских травматологов:</w:t>
      </w:r>
    </w:p>
    <w:p w:rsidR="000F1F5D" w:rsidRPr="000F1F5D" w:rsidRDefault="000F1F5D" w:rsidP="000F1F5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-всегда лучше перестраховаться и обратиться к врачу, даже если вам кажется, что травма у ребенка не опасная;</w:t>
      </w:r>
    </w:p>
    <w:p w:rsidR="000F1F5D" w:rsidRPr="000F1F5D" w:rsidRDefault="000F1F5D" w:rsidP="000F1F5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-не стоит ждать несколько дней и выбирать удобное время для визита;</w:t>
      </w:r>
    </w:p>
    <w:p w:rsidR="000F1F5D" w:rsidRPr="000F1F5D" w:rsidRDefault="000F1F5D" w:rsidP="000F1F5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-если родители не знают, как действовать, лучше посоветоваться с врачом: вызывайте </w:t>
      </w:r>
      <w:proofErr w:type="gramStart"/>
      <w:r w:rsidRPr="000F1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скорую</w:t>
      </w:r>
      <w:proofErr w:type="gramEnd"/>
      <w:r w:rsidRPr="000F1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опишите подробно, что случилось, и спросите, как лучше поступить;</w:t>
      </w:r>
    </w:p>
    <w:p w:rsidR="00D81227" w:rsidRDefault="000F1F5D" w:rsidP="00D8122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 некоторых случаях поднимать ребенка опасно для его здоровья, если есть подозрения что травма довольно сильная, лучше оставить ребенка в лежачем положении, аккуратно переместив его в безопасное место до приезда скорой, чтобы ребенок не замерз подстелите под него теплые вещи.</w:t>
      </w:r>
      <w:bookmarkStart w:id="0" w:name="_GoBack"/>
      <w:bookmarkEnd w:id="0"/>
    </w:p>
    <w:p w:rsidR="00D81227" w:rsidRDefault="00D81227" w:rsidP="000F1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1227" w:rsidRDefault="00D81227" w:rsidP="000F1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1227" w:rsidRDefault="00D81227" w:rsidP="000F1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1227" w:rsidRDefault="00D81227" w:rsidP="00D812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690000" cy="2764800"/>
            <wp:effectExtent l="0" t="0" r="0" b="0"/>
            <wp:docPr id="3" name="Рисунок 3" descr="H:\Фото+видео 4гр20\20200124_111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Фото+видео 4гр20\20200124_1111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0000" cy="276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1227" w:rsidRDefault="00D81227" w:rsidP="000F1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1F5D" w:rsidRPr="000F1F5D" w:rsidRDefault="000F1F5D" w:rsidP="000F1F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1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C91AFC" w:rsidRPr="001C40DA" w:rsidRDefault="005145EA" w:rsidP="00460FBB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1C40D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Уважаемые взрослые! В течени</w:t>
      </w:r>
      <w:r w:rsidR="00460FBB" w:rsidRPr="001C40D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е</w:t>
      </w:r>
      <w:r w:rsidRPr="001C40D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всего зимнего периода на территории Невьянского городского округа проводится оперативно-профилактическое мероприятие </w:t>
      </w:r>
      <w:r w:rsidRPr="001C40D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«ГОРКА»</w:t>
      </w:r>
      <w:r w:rsidRPr="001C40D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 Если вы стали свидетелем потенциально опасных ледяных горок и склонов, просьба сообщать в коммунальные службы или Госавтоинс</w:t>
      </w:r>
      <w:r w:rsidR="00460FBB" w:rsidRPr="001C40D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пекцию.  Жизнь и здоровье детей в наших руках.</w:t>
      </w:r>
    </w:p>
    <w:p w:rsidR="00460FBB" w:rsidRPr="00460FBB" w:rsidRDefault="00460FBB" w:rsidP="00460FBB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460FBB" w:rsidRPr="00460FBB" w:rsidSect="00C91A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F1F5D"/>
    <w:rsid w:val="000F1F5D"/>
    <w:rsid w:val="001C40DA"/>
    <w:rsid w:val="002C534C"/>
    <w:rsid w:val="00460FBB"/>
    <w:rsid w:val="005145EA"/>
    <w:rsid w:val="005D737D"/>
    <w:rsid w:val="006B3360"/>
    <w:rsid w:val="00C91AFC"/>
    <w:rsid w:val="00D81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A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1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F1F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1F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15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14960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73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41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3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72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153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527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5</Pages>
  <Words>1124</Words>
  <Characters>6411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</dc:creator>
  <cp:keywords/>
  <dc:description/>
  <cp:lastModifiedBy>Admin</cp:lastModifiedBy>
  <cp:revision>4</cp:revision>
  <dcterms:created xsi:type="dcterms:W3CDTF">2020-01-18T16:39:00Z</dcterms:created>
  <dcterms:modified xsi:type="dcterms:W3CDTF">2020-01-24T09:13:00Z</dcterms:modified>
</cp:coreProperties>
</file>